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D05" w14:textId="77777777" w:rsidR="00AF321E" w:rsidRDefault="00741BB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Karta zgłoszenia  </w:t>
      </w:r>
    </w:p>
    <w:p w14:paraId="078CF338" w14:textId="77777777" w:rsidR="00AF321E" w:rsidRDefault="00741BB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XVI Powiatowy Konkurs Szopek Bożonarodzeniowych Zambrów 2023</w:t>
      </w:r>
    </w:p>
    <w:p w14:paraId="455B5C1F" w14:textId="77777777" w:rsidR="00AF321E" w:rsidRDefault="00AF321E">
      <w:pPr>
        <w:jc w:val="center"/>
        <w:rPr>
          <w:b/>
          <w:smallCaps/>
        </w:rPr>
      </w:pPr>
    </w:p>
    <w:p w14:paraId="5CE9F49D" w14:textId="77777777" w:rsidR="00AF321E" w:rsidRDefault="00741BB8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 xml:space="preserve">UWAGA:  prosimy o wypełnienie wszystkich pól karty drukowanymi literami </w:t>
      </w:r>
    </w:p>
    <w:p w14:paraId="165A25B2" w14:textId="77777777" w:rsidR="00AF321E" w:rsidRDefault="00AF321E">
      <w:pPr>
        <w:jc w:val="both"/>
        <w:rPr>
          <w:b/>
          <w:smallCaps/>
          <w:u w:val="single"/>
        </w:rPr>
      </w:pPr>
    </w:p>
    <w:tbl>
      <w:tblPr>
        <w:tblW w:w="10485" w:type="dxa"/>
        <w:tblLayout w:type="fixed"/>
        <w:tblLook w:val="00A0" w:firstRow="1" w:lastRow="0" w:firstColumn="1" w:lastColumn="0" w:noHBand="0" w:noVBand="0"/>
      </w:tblPr>
      <w:tblGrid>
        <w:gridCol w:w="4529"/>
        <w:gridCol w:w="2979"/>
        <w:gridCol w:w="2977"/>
      </w:tblGrid>
      <w:tr w:rsidR="00AF321E" w14:paraId="07B4ECDD" w14:textId="77777777">
        <w:trPr>
          <w:trHeight w:val="40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DE68" w14:textId="77777777" w:rsidR="00AF321E" w:rsidRDefault="00741B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uczestnika konkursu</w:t>
            </w:r>
          </w:p>
        </w:tc>
      </w:tr>
      <w:tr w:rsidR="00AF321E" w14:paraId="397D7167" w14:textId="77777777">
        <w:trPr>
          <w:trHeight w:hRule="exact" w:val="48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8CC9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Imię i nazwisko: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531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719600BF" w14:textId="77777777">
        <w:trPr>
          <w:trHeight w:hRule="exact" w:val="4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45C6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Wiek/klasa: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901A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4F62C8B0" w14:textId="77777777">
        <w:trPr>
          <w:trHeight w:hRule="exact" w:val="43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8E48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Placówka reprezentowana przez </w:t>
            </w:r>
            <w:r>
              <w:rPr>
                <w:lang w:eastAsia="en-US"/>
              </w:rPr>
              <w:t>ucznia: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3368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0719386A" w14:textId="77777777">
        <w:trPr>
          <w:trHeight w:hRule="exact" w:val="4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F2B6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Opiekun (nauczyciel):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03BD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70C92F2A" w14:textId="77777777">
        <w:trPr>
          <w:trHeight w:hRule="exact" w:val="46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EA4F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Telefon kontaktowy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D48F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71792E3D" w14:textId="77777777">
        <w:trPr>
          <w:trHeight w:val="29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4774" w14:textId="77777777" w:rsidR="00AF321E" w:rsidRDefault="00741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Prezentacja szopki</w:t>
            </w:r>
          </w:p>
        </w:tc>
      </w:tr>
      <w:tr w:rsidR="00AF321E" w14:paraId="4E5CEA83" w14:textId="77777777">
        <w:trPr>
          <w:trHeight w:hRule="exact" w:val="45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D92A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Wymiary tj. podstawa i wysokość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F59B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29DFC83E" w14:textId="77777777">
        <w:trPr>
          <w:trHeight w:hRule="exact" w:val="71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8E10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Materiały zużyte do wykonania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D9ED" w14:textId="77777777" w:rsidR="00AF321E" w:rsidRDefault="00AF321E">
            <w:pPr>
              <w:jc w:val="center"/>
              <w:rPr>
                <w:lang w:eastAsia="en-US"/>
              </w:rPr>
            </w:pPr>
          </w:p>
          <w:p w14:paraId="783811F7" w14:textId="77777777" w:rsidR="00AF321E" w:rsidRDefault="00AF321E">
            <w:pPr>
              <w:jc w:val="center"/>
              <w:rPr>
                <w:lang w:eastAsia="en-US"/>
              </w:rPr>
            </w:pPr>
          </w:p>
          <w:p w14:paraId="1A162BC4" w14:textId="77777777" w:rsidR="00AF321E" w:rsidRDefault="00AF321E">
            <w:pPr>
              <w:jc w:val="center"/>
              <w:rPr>
                <w:lang w:eastAsia="en-US"/>
              </w:rPr>
            </w:pPr>
          </w:p>
          <w:p w14:paraId="5F99C9CE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400562F7" w14:textId="77777777">
        <w:trPr>
          <w:trHeight w:hRule="exact" w:val="84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B54A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Konieczność podłączenia szopki do sieci elektrycznej </w:t>
            </w:r>
            <w:r>
              <w:rPr>
                <w:i/>
                <w:lang w:eastAsia="en-US"/>
              </w:rPr>
              <w:t>(</w:t>
            </w:r>
            <w:r>
              <w:rPr>
                <w:i/>
                <w:u w:val="single"/>
                <w:lang w:eastAsia="en-US"/>
              </w:rPr>
              <w:t>podkreśl właściwą odpowiedź)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854B" w14:textId="77777777" w:rsidR="00AF321E" w:rsidRDefault="00741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4492" w14:textId="77777777" w:rsidR="00AF321E" w:rsidRDefault="00741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AF321E" w14:paraId="37F55DC1" w14:textId="77777777">
        <w:trPr>
          <w:trHeight w:hRule="exact" w:val="45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73FA" w14:textId="77777777" w:rsidR="00AF321E" w:rsidRDefault="00741BB8">
            <w:pPr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F3EB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  <w:tr w:rsidR="00AF321E" w14:paraId="4B7353A9" w14:textId="77777777">
        <w:trPr>
          <w:trHeight w:hRule="exact" w:val="44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97B8" w14:textId="77777777" w:rsidR="00AF321E" w:rsidRDefault="00741B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Podpis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492F" w14:textId="77777777" w:rsidR="00AF321E" w:rsidRDefault="00AF321E">
            <w:pPr>
              <w:jc w:val="center"/>
              <w:rPr>
                <w:lang w:eastAsia="en-US"/>
              </w:rPr>
            </w:pPr>
          </w:p>
        </w:tc>
      </w:tr>
    </w:tbl>
    <w:p w14:paraId="225D4E17" w14:textId="77777777" w:rsidR="00AF321E" w:rsidRDefault="00AF321E">
      <w:pPr>
        <w:rPr>
          <w:b/>
          <w:u w:val="single"/>
        </w:rPr>
      </w:pPr>
    </w:p>
    <w:p w14:paraId="70899E12" w14:textId="77777777" w:rsidR="00AF321E" w:rsidRDefault="00741BB8">
      <w:pPr>
        <w:rPr>
          <w:b/>
        </w:rPr>
      </w:pPr>
      <w:r>
        <w:rPr>
          <w:b/>
          <w:u w:val="single"/>
        </w:rPr>
        <w:t>Zgłoszenie należy dostarczyć razem z szopką</w:t>
      </w:r>
      <w:r>
        <w:rPr>
          <w:b/>
        </w:rPr>
        <w:t xml:space="preserve"> na adres: </w:t>
      </w:r>
      <w:bookmarkStart w:id="0" w:name="_Hlk58483104"/>
      <w:r>
        <w:rPr>
          <w:b/>
        </w:rPr>
        <w:t>B</w:t>
      </w:r>
      <w:bookmarkEnd w:id="0"/>
      <w:r>
        <w:rPr>
          <w:b/>
        </w:rPr>
        <w:t xml:space="preserve">ursa Szkolna Nr 1, ul. Obwodowa 2,  </w:t>
      </w:r>
    </w:p>
    <w:p w14:paraId="6A8210F2" w14:textId="77777777" w:rsidR="00AF321E" w:rsidRDefault="00741BB8">
      <w:pPr>
        <w:rPr>
          <w:b/>
        </w:rPr>
      </w:pPr>
      <w:r>
        <w:rPr>
          <w:b/>
        </w:rPr>
        <w:t xml:space="preserve">                                                                                              18 – 300  Zambrów  </w:t>
      </w:r>
    </w:p>
    <w:p w14:paraId="1AD11039" w14:textId="77777777" w:rsidR="00AF321E" w:rsidRDefault="00AF321E">
      <w:pPr>
        <w:rPr>
          <w:b/>
        </w:rPr>
      </w:pPr>
    </w:p>
    <w:p w14:paraId="61681B4B" w14:textId="77777777" w:rsidR="00AF321E" w:rsidRDefault="00741BB8">
      <w:pPr>
        <w:rPr>
          <w:b/>
        </w:rPr>
      </w:pPr>
      <w:r>
        <w:t xml:space="preserve">                                                                                                   </w:t>
      </w:r>
    </w:p>
    <w:p w14:paraId="71EBFC1C" w14:textId="77777777" w:rsidR="00AF321E" w:rsidRDefault="00741BB8">
      <w:pPr>
        <w:pStyle w:val="Default"/>
        <w:jc w:val="both"/>
      </w:pPr>
      <w:r>
        <w:t>1. O</w:t>
      </w:r>
      <w:r>
        <w:t xml:space="preserve">świadczam, że znam i akceptuję postanowienia Regulaminu Konkursu Szopek Bożonarodzeniowych. </w:t>
      </w:r>
    </w:p>
    <w:p w14:paraId="0533C5A5" w14:textId="77777777" w:rsidR="00AF321E" w:rsidRDefault="00AF321E">
      <w:pPr>
        <w:pStyle w:val="Default"/>
        <w:jc w:val="both"/>
      </w:pPr>
    </w:p>
    <w:p w14:paraId="2E320E01" w14:textId="77777777" w:rsidR="00AF321E" w:rsidRDefault="00741BB8">
      <w:pPr>
        <w:pStyle w:val="Default"/>
        <w:spacing w:after="240"/>
        <w:jc w:val="both"/>
      </w:pPr>
      <w:r>
        <w:t>2. Wyrażam zgodę na przetwarzanie moich danych osobowych zgodnie z ustawą z dnia 10 maja 2018 r. o ochronie danych osobowych (tj. Dz. U. z 2019 r. poz. 1781) prze</w:t>
      </w:r>
      <w:r>
        <w:t xml:space="preserve">z organizatora dla celów związanych z przeprowadzeniem i rozstrzygnięciem konkursu zgodnie z regulaminem, o którym mowa powyżej. </w:t>
      </w:r>
    </w:p>
    <w:p w14:paraId="515005A4" w14:textId="77777777" w:rsidR="00AF321E" w:rsidRDefault="00741BB8">
      <w:pPr>
        <w:pStyle w:val="Default"/>
        <w:spacing w:after="240"/>
        <w:jc w:val="both"/>
      </w:pPr>
      <w:r>
        <w:t xml:space="preserve">3. Oświadczam, że przysługują mi prawa autorskie do nadesłanej pracy, a jednocześnie wyrażam zgodę na wielokrotne, nieodpłatne publikowanie nadesłanej pracy oraz opublikowanie mojego imienia i nazwiska w materiałach promocyjnych związanych z konkursem, na </w:t>
      </w:r>
      <w:r>
        <w:t>stronie internetowej bursy szkolnej, starostwa powiatowego oraz na Facebooku, a także na wykorzystywanie w celach promocyjnych, w szczególności na utrwalanie, modyfikowanie i zwielokrotnianie prac każdą techniką na jakichkolwiek nośnikach bez ograniczeń, c</w:t>
      </w:r>
      <w:r>
        <w:t xml:space="preserve">o do ilości i nakładu.                                                                                       </w:t>
      </w:r>
    </w:p>
    <w:p w14:paraId="05F55726" w14:textId="77777777" w:rsidR="00AF321E" w:rsidRDefault="00741BB8">
      <w:pPr>
        <w:pStyle w:val="Default"/>
      </w:pPr>
      <w:r>
        <w:t xml:space="preserve">                                                                                                       </w:t>
      </w:r>
    </w:p>
    <w:p w14:paraId="301CF5DE" w14:textId="77777777" w:rsidR="00AF321E" w:rsidRDefault="00741BB8">
      <w:pPr>
        <w:pStyle w:val="Default"/>
        <w:rPr>
          <w:sz w:val="20"/>
          <w:szCs w:val="20"/>
        </w:rPr>
      </w:pPr>
      <w:r>
        <w:t xml:space="preserve">                                          </w:t>
      </w:r>
      <w:r>
        <w:t xml:space="preserve">                       </w:t>
      </w:r>
      <w:r>
        <w:rPr>
          <w:sz w:val="20"/>
          <w:szCs w:val="20"/>
        </w:rPr>
        <w:t xml:space="preserve">_______________________________________________ </w:t>
      </w:r>
    </w:p>
    <w:p w14:paraId="62110DCD" w14:textId="77777777" w:rsidR="00AF321E" w:rsidRDefault="00741BB8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(data i czytelny podpis/y uczestników konkursu lub opiekuna prawnego</w:t>
      </w:r>
    </w:p>
    <w:sectPr w:rsidR="00AF321E" w:rsidSect="00741BB8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1E"/>
    <w:rsid w:val="00741BB8"/>
    <w:rsid w:val="00A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0D2"/>
  <w15:docId w15:val="{697B21E0-D833-43CF-8DA0-68DA606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Wychowawca Bursa Szkolna Nr 1</cp:lastModifiedBy>
  <cp:revision>2</cp:revision>
  <cp:lastPrinted>2023-10-29T19:46:00Z</cp:lastPrinted>
  <dcterms:created xsi:type="dcterms:W3CDTF">2023-10-29T19:46:00Z</dcterms:created>
  <dcterms:modified xsi:type="dcterms:W3CDTF">2023-10-29T19:47:00Z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2023-10-01T16:20:40Z</dcterms:modified>
  <cp:revision>5</cp:revision>
  <dc:subject/>
  <dc:title/>
</cp:coreProperties>
</file>